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4C" w:rsidRDefault="00EF0D4C" w:rsidP="00EF0D4C">
      <w:pPr>
        <w:ind w:right="-86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IV DO ADVENTO  </w:t>
      </w:r>
      <w:r>
        <w:rPr>
          <w:rFonts w:ascii="Arial" w:hAnsi="Arial"/>
          <w:b/>
          <w:i/>
          <w:sz w:val="22"/>
        </w:rPr>
        <w:t>(C)</w:t>
      </w:r>
    </w:p>
    <w:p w:rsidR="00EF0D4C" w:rsidRDefault="00EF0D4C" w:rsidP="00EF0D4C">
      <w:pPr>
        <w:ind w:right="-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EF0D4C" w:rsidRDefault="00EF0D4C" w:rsidP="00EF0D4C">
      <w:pPr>
        <w:ind w:right="-86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EF0D4C" w:rsidRDefault="00EF0D4C" w:rsidP="00EF0D4C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Há só uma maneira de celebrar e viver o Natal como Deus quer: Fazer silêncio dentro de cada um de nós. Ou seja, abrirmos a nossa alma ao </w:t>
      </w:r>
      <w:r>
        <w:rPr>
          <w:rFonts w:ascii="Arial" w:hAnsi="Arial"/>
          <w:i/>
          <w:sz w:val="20"/>
        </w:rPr>
        <w:t>M</w:t>
      </w:r>
      <w:r w:rsidRPr="00EF0D4C">
        <w:rPr>
          <w:rFonts w:ascii="Arial" w:hAnsi="Arial"/>
          <w:i/>
          <w:sz w:val="20"/>
        </w:rPr>
        <w:t>istério do presépio</w:t>
      </w:r>
      <w:r>
        <w:rPr>
          <w:rFonts w:ascii="Arial" w:hAnsi="Arial"/>
          <w:sz w:val="20"/>
        </w:rPr>
        <w:t>, como fez Maria, a Mãe de Jesus. Irmãos, preparemos já o nosso coração para O receber, com fé e com esperança, mas sobretudo, com o calor do nosso Amor.</w:t>
      </w:r>
    </w:p>
    <w:p w:rsidR="00EF0D4C" w:rsidRDefault="00EF0D4C" w:rsidP="00EF0D4C">
      <w:pPr>
        <w:ind w:right="-86"/>
        <w:outlineLvl w:val="0"/>
        <w:rPr>
          <w:rFonts w:ascii="Arial" w:hAnsi="Arial"/>
          <w:b/>
          <w:sz w:val="20"/>
          <w:u w:val="single"/>
        </w:rPr>
      </w:pPr>
    </w:p>
    <w:p w:rsidR="00EF0D4C" w:rsidRDefault="00EF0D4C" w:rsidP="00EF0D4C">
      <w:pPr>
        <w:ind w:right="-86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Vem, Senhor, não tardes mais</w:t>
      </w:r>
      <w:r w:rsidRPr="0069757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! )</w:t>
      </w:r>
    </w:p>
    <w:p w:rsidR="00EF0D4C" w:rsidRDefault="00EF0D4C" w:rsidP="00EF0D4C">
      <w:pPr>
        <w:ind w:right="-86"/>
        <w:rPr>
          <w:rFonts w:ascii="Arial" w:hAnsi="Arial"/>
          <w:sz w:val="20"/>
        </w:rPr>
      </w:pPr>
    </w:p>
    <w:p w:rsidR="00EF0D4C" w:rsidRDefault="00EF0D4C" w:rsidP="00EF0D4C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Nós acreditamos, irmãos, que o Senhor realiza as suas promessas em favor do seu Povo. E porque Deus cumpre sempre o que promete, temos a certeza de que nos envia já o seu Filho Salvador. Rezemos, então, com a confiança de filhos. </w:t>
      </w:r>
    </w:p>
    <w:p w:rsidR="00EF0D4C" w:rsidRPr="00EF0D4C" w:rsidRDefault="00EF0D4C" w:rsidP="00EF0D4C">
      <w:pPr>
        <w:ind w:right="-86"/>
        <w:rPr>
          <w:rFonts w:ascii="Arial" w:hAnsi="Arial"/>
          <w:sz w:val="16"/>
          <w:szCs w:val="16"/>
        </w:rPr>
      </w:pPr>
    </w:p>
    <w:p w:rsidR="00EF0D4C" w:rsidRDefault="00EF0D4C" w:rsidP="00EF0D4C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Jesus, que és manso e humilde, vem ensinar-nos o caminho da verdade e resgatar-nos do mal com a força da tua Graça.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EF0D4C" w:rsidRDefault="00EF0D4C" w:rsidP="00EF0D4C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Vem, Jesus, vem libertar-nos dos pecados e defeitos, e não tardes, Tu que és o desejado das nações, o nosso Redentor.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EF0D4C" w:rsidRDefault="00EF0D4C" w:rsidP="00EF0D4C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Jesus, Tu que és o esplendor da Luz eterna, vem iluminar todos os que vivem nas sombras do pecado e da morte.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EF0D4C" w:rsidRDefault="00EF0D4C" w:rsidP="00EF0D4C">
      <w:pPr>
        <w:spacing w:line="220" w:lineRule="atLeast"/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Vem, Jesus, visitar-nos neste nosso </w:t>
      </w:r>
      <w:r w:rsidRPr="0047683D">
        <w:rPr>
          <w:rFonts w:ascii="Arial" w:hAnsi="Arial"/>
          <w:i/>
          <w:sz w:val="20"/>
        </w:rPr>
        <w:t>vale de lágrimas</w:t>
      </w:r>
      <w:r>
        <w:rPr>
          <w:rFonts w:ascii="Arial" w:hAnsi="Arial"/>
          <w:sz w:val="20"/>
        </w:rPr>
        <w:t xml:space="preserve">, Tu que és o Rei dos corações, </w:t>
      </w:r>
      <w:r w:rsidRPr="0047683D">
        <w:rPr>
          <w:rFonts w:ascii="Arial" w:hAnsi="Arial"/>
          <w:i/>
          <w:sz w:val="20"/>
        </w:rPr>
        <w:t>o Emanu</w:t>
      </w:r>
      <w:r>
        <w:rPr>
          <w:rFonts w:ascii="Arial" w:hAnsi="Arial"/>
          <w:i/>
          <w:sz w:val="20"/>
        </w:rPr>
        <w:t>e</w:t>
      </w:r>
      <w:r w:rsidRPr="0047683D">
        <w:rPr>
          <w:rFonts w:ascii="Arial" w:hAnsi="Arial"/>
          <w:i/>
          <w:sz w:val="20"/>
        </w:rPr>
        <w:t>l</w:t>
      </w:r>
      <w:r>
        <w:rPr>
          <w:rFonts w:ascii="Arial" w:hAnsi="Arial"/>
          <w:sz w:val="20"/>
        </w:rPr>
        <w:t xml:space="preserve">, o “Deus connosco”.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EF0D4C" w:rsidRDefault="00EF0D4C" w:rsidP="00EF0D4C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EF0D4C" w:rsidRDefault="00EF0D4C" w:rsidP="00EF0D4C">
      <w:pPr>
        <w:ind w:left="851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Concede-nos, Senhor, saber descobrir a tua presença em todas as pessoas que fazem o bem e lutam, por amor, contra a mentira e o ódio. Continua a vir sem cessar, visitar-nos e encher-nos da </w:t>
      </w:r>
      <w:r w:rsidR="00F255E3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ua Alegria. Por N. S. J. C. …</w:t>
      </w:r>
    </w:p>
    <w:p w:rsidR="00EF0D4C" w:rsidRDefault="00EF0D4C" w:rsidP="00EF0D4C">
      <w:pPr>
        <w:ind w:right="-86"/>
        <w:outlineLvl w:val="0"/>
        <w:rPr>
          <w:rFonts w:ascii="Arial" w:hAnsi="Arial"/>
          <w:b/>
          <w:sz w:val="20"/>
          <w:u w:val="single"/>
        </w:rPr>
      </w:pPr>
    </w:p>
    <w:p w:rsidR="00EF0D4C" w:rsidRDefault="00F255E3" w:rsidP="00EF0D4C">
      <w:pPr>
        <w:ind w:right="-86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EF0D4C">
        <w:rPr>
          <w:rFonts w:ascii="Arial" w:hAnsi="Arial"/>
          <w:b/>
          <w:sz w:val="20"/>
          <w:u w:val="single"/>
        </w:rPr>
        <w:t>ÇÃO DE GRAÇAS</w:t>
      </w:r>
      <w:r w:rsidR="00EF0D4C">
        <w:rPr>
          <w:rFonts w:ascii="Arial" w:hAnsi="Arial"/>
          <w:sz w:val="20"/>
          <w:u w:val="single"/>
        </w:rPr>
        <w:t xml:space="preserve"> </w:t>
      </w:r>
      <w:r w:rsidR="00EF0D4C" w:rsidRPr="008238D1">
        <w:rPr>
          <w:rFonts w:ascii="Arial" w:hAnsi="Arial"/>
          <w:b/>
          <w:sz w:val="20"/>
          <w:u w:val="single"/>
        </w:rPr>
        <w:t>/</w:t>
      </w:r>
      <w:r w:rsidR="00EF0D4C">
        <w:rPr>
          <w:rFonts w:ascii="Arial" w:hAnsi="Arial"/>
          <w:sz w:val="20"/>
          <w:u w:val="single"/>
        </w:rPr>
        <w:t xml:space="preserve"> </w:t>
      </w:r>
      <w:r w:rsidR="00EF0D4C">
        <w:rPr>
          <w:rFonts w:ascii="Arial" w:hAnsi="Arial"/>
          <w:b/>
          <w:i/>
          <w:sz w:val="20"/>
          <w:u w:val="single"/>
        </w:rPr>
        <w:t>REFLEXÃO</w:t>
      </w:r>
      <w:r w:rsidR="00EF0D4C">
        <w:rPr>
          <w:rFonts w:ascii="Arial" w:hAnsi="Arial"/>
          <w:b/>
          <w:i/>
          <w:sz w:val="20"/>
        </w:rPr>
        <w:t xml:space="preserve"> </w:t>
      </w:r>
      <w:r w:rsidR="00EF0D4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EF0D4C">
        <w:rPr>
          <w:rFonts w:ascii="Arial" w:hAnsi="Arial"/>
          <w:i/>
          <w:sz w:val="20"/>
        </w:rPr>
        <w:t xml:space="preserve">( R:  </w:t>
      </w:r>
      <w:r w:rsidR="00EF0D4C">
        <w:rPr>
          <w:rFonts w:ascii="Arial" w:hAnsi="Arial"/>
          <w:i/>
          <w:sz w:val="20"/>
          <w:u w:val="single"/>
        </w:rPr>
        <w:t>Prometemos viver assim o Natal</w:t>
      </w:r>
      <w:r w:rsidR="00EF0D4C">
        <w:rPr>
          <w:rFonts w:ascii="Arial" w:hAnsi="Arial"/>
          <w:i/>
          <w:sz w:val="20"/>
        </w:rPr>
        <w:t>! )</w:t>
      </w:r>
    </w:p>
    <w:p w:rsidR="00EF0D4C" w:rsidRDefault="00EF0D4C" w:rsidP="00EF0D4C">
      <w:pPr>
        <w:ind w:right="-86"/>
        <w:rPr>
          <w:rFonts w:ascii="Arial" w:hAnsi="Arial"/>
          <w:sz w:val="20"/>
        </w:rPr>
      </w:pPr>
    </w:p>
    <w:p w:rsidR="00EF0D4C" w:rsidRDefault="00EF0D4C" w:rsidP="00EF0D4C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Queremos ser a “estrela” que guia os outros até ao encontro com Jesus, neste Natal, e em todos os dias do Ano.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 w:rsidR="00F255E3"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>.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EF0D4C" w:rsidRDefault="00F255E3" w:rsidP="00EF0D4C">
      <w:pPr>
        <w:ind w:right="-86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EF0D4C">
        <w:rPr>
          <w:rFonts w:ascii="Arial" w:hAnsi="Arial"/>
          <w:sz w:val="20"/>
        </w:rPr>
        <w:t xml:space="preserve">Neste mundo e nesta sociedade, queremos ser para todos, essa “luz” que vem de Ti e que expulsará as trevas da terra. </w:t>
      </w:r>
      <w:r w:rsidR="00EF0D4C" w:rsidRPr="002C6EA3">
        <w:rPr>
          <w:rFonts w:ascii="Arial" w:hAnsi="Arial"/>
          <w:i/>
          <w:sz w:val="20"/>
        </w:rPr>
        <w:t xml:space="preserve">Entretanto, </w:t>
      </w:r>
      <w:r w:rsidR="00EF0D4C">
        <w:rPr>
          <w:rFonts w:ascii="Arial" w:hAnsi="Arial"/>
          <w:i/>
          <w:sz w:val="20"/>
        </w:rPr>
        <w:t>pro</w:t>
      </w:r>
      <w:r w:rsidR="00EF0D4C" w:rsidRPr="002C6EA3">
        <w:rPr>
          <w:rFonts w:ascii="Arial" w:hAnsi="Arial"/>
          <w:i/>
          <w:sz w:val="20"/>
        </w:rPr>
        <w:t>clamamos:</w:t>
      </w:r>
      <w:r w:rsidR="00EF0D4C">
        <w:rPr>
          <w:rFonts w:ascii="Arial" w:hAnsi="Arial"/>
          <w:i/>
          <w:sz w:val="20"/>
        </w:rPr>
        <w:t xml:space="preserve"> </w:t>
      </w:r>
      <w:r w:rsidR="00EF0D4C" w:rsidRPr="00B86DD0">
        <w:rPr>
          <w:rFonts w:ascii="Arial" w:hAnsi="Arial"/>
          <w:i/>
          <w:sz w:val="20"/>
        </w:rPr>
        <w:t>R</w:t>
      </w:r>
      <w:r w:rsidR="00EF0D4C">
        <w:rPr>
          <w:rFonts w:ascii="Arial" w:hAnsi="Arial"/>
          <w:i/>
          <w:sz w:val="20"/>
        </w:rPr>
        <w:t>/.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EF0D4C" w:rsidRDefault="00F255E3" w:rsidP="00EF0D4C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EF0D4C">
        <w:rPr>
          <w:rFonts w:ascii="Arial" w:hAnsi="Arial"/>
          <w:sz w:val="20"/>
        </w:rPr>
        <w:t xml:space="preserve">Como Tu, Jesus, que és o Bom </w:t>
      </w:r>
      <w:r>
        <w:rPr>
          <w:rFonts w:ascii="Arial" w:hAnsi="Arial"/>
          <w:sz w:val="20"/>
        </w:rPr>
        <w:t>“</w:t>
      </w:r>
      <w:r w:rsidR="00EF0D4C">
        <w:rPr>
          <w:rFonts w:ascii="Arial" w:hAnsi="Arial"/>
          <w:sz w:val="20"/>
        </w:rPr>
        <w:t>Pastor</w:t>
      </w:r>
      <w:r>
        <w:rPr>
          <w:rFonts w:ascii="Arial" w:hAnsi="Arial"/>
          <w:sz w:val="20"/>
        </w:rPr>
        <w:t>”</w:t>
      </w:r>
      <w:r w:rsidR="00EF0D4C">
        <w:rPr>
          <w:rFonts w:ascii="Arial" w:hAnsi="Arial"/>
          <w:sz w:val="20"/>
        </w:rPr>
        <w:t xml:space="preserve">, nós queremos ser os pastores que levem outros para a Tua Fonte de água viva. </w:t>
      </w:r>
      <w:r w:rsidR="00EF0D4C" w:rsidRPr="002C6EA3">
        <w:rPr>
          <w:rFonts w:ascii="Arial" w:hAnsi="Arial"/>
          <w:i/>
          <w:sz w:val="20"/>
        </w:rPr>
        <w:t xml:space="preserve">Entretanto, </w:t>
      </w:r>
      <w:r w:rsidR="00EF0D4C">
        <w:rPr>
          <w:rFonts w:ascii="Arial" w:hAnsi="Arial"/>
          <w:i/>
          <w:sz w:val="20"/>
        </w:rPr>
        <w:t>pro</w:t>
      </w:r>
      <w:r w:rsidR="00EF0D4C"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="00EF0D4C" w:rsidRPr="00B86DD0">
        <w:rPr>
          <w:rFonts w:ascii="Arial" w:hAnsi="Arial"/>
          <w:i/>
          <w:sz w:val="20"/>
        </w:rPr>
        <w:t>R/</w:t>
      </w:r>
      <w:r w:rsidR="00EF0D4C">
        <w:rPr>
          <w:rFonts w:ascii="Arial" w:hAnsi="Arial"/>
          <w:i/>
          <w:sz w:val="20"/>
        </w:rPr>
        <w:t>.</w:t>
      </w:r>
      <w:r w:rsidR="00EF0D4C">
        <w:rPr>
          <w:rFonts w:ascii="Arial" w:hAnsi="Arial"/>
          <w:sz w:val="20"/>
        </w:rPr>
        <w:t xml:space="preserve"> </w:t>
      </w:r>
    </w:p>
    <w:p w:rsidR="00EF0D4C" w:rsidRPr="00EF0D4C" w:rsidRDefault="00EF0D4C" w:rsidP="00EF0D4C">
      <w:pPr>
        <w:ind w:right="-86"/>
        <w:rPr>
          <w:rFonts w:ascii="Arial" w:hAnsi="Arial"/>
          <w:sz w:val="14"/>
          <w:szCs w:val="14"/>
        </w:rPr>
      </w:pPr>
    </w:p>
    <w:p w:rsidR="00457CB5" w:rsidRDefault="00EF0D4C" w:rsidP="00EF0D4C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Assim, Jesus, queremos ser </w:t>
      </w:r>
      <w:r w:rsidRPr="009A0CF5">
        <w:rPr>
          <w:rFonts w:ascii="Arial" w:hAnsi="Arial"/>
          <w:i/>
          <w:sz w:val="20"/>
        </w:rPr>
        <w:t>a estrela</w:t>
      </w:r>
      <w:r>
        <w:rPr>
          <w:rFonts w:ascii="Arial" w:hAnsi="Arial"/>
          <w:sz w:val="20"/>
        </w:rPr>
        <w:t xml:space="preserve">, </w:t>
      </w:r>
      <w:r w:rsidRPr="009A0CF5">
        <w:rPr>
          <w:rFonts w:ascii="Arial" w:hAnsi="Arial"/>
          <w:i/>
          <w:sz w:val="20"/>
        </w:rPr>
        <w:t>a luz</w:t>
      </w:r>
      <w:r>
        <w:rPr>
          <w:rFonts w:ascii="Arial" w:hAnsi="Arial"/>
          <w:sz w:val="20"/>
        </w:rPr>
        <w:t xml:space="preserve"> e </w:t>
      </w:r>
      <w:r w:rsidRPr="009A0CF5">
        <w:rPr>
          <w:rFonts w:ascii="Arial" w:hAnsi="Arial"/>
          <w:i/>
          <w:sz w:val="20"/>
        </w:rPr>
        <w:t>o pastor</w:t>
      </w:r>
      <w:r>
        <w:rPr>
          <w:rFonts w:ascii="Arial" w:hAnsi="Arial"/>
          <w:sz w:val="20"/>
        </w:rPr>
        <w:t xml:space="preserve">, para os irmãos e para todos aqueles que ainda não Te conhecem.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>.</w:t>
      </w:r>
    </w:p>
    <w:p w:rsidR="009B2F81" w:rsidRPr="0046505E" w:rsidRDefault="009B2F81" w:rsidP="008371C8">
      <w:pPr>
        <w:ind w:right="142"/>
        <w:rPr>
          <w:rFonts w:ascii="Arial" w:hAnsi="Arial"/>
          <w:sz w:val="20"/>
        </w:rPr>
      </w:pPr>
    </w:p>
    <w:p w:rsidR="00230B41" w:rsidRDefault="00230B41" w:rsidP="00230B41">
      <w:pPr>
        <w:ind w:right="-86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IV DO ADVENTO  </w:t>
      </w:r>
      <w:r>
        <w:rPr>
          <w:rFonts w:ascii="Arial" w:hAnsi="Arial"/>
          <w:b/>
          <w:i/>
          <w:sz w:val="22"/>
        </w:rPr>
        <w:t>(C)</w:t>
      </w:r>
    </w:p>
    <w:p w:rsidR="00230B41" w:rsidRDefault="00230B41" w:rsidP="00230B41">
      <w:pPr>
        <w:ind w:right="-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230B41" w:rsidRDefault="00230B41" w:rsidP="00230B41">
      <w:pPr>
        <w:ind w:right="-86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30B41" w:rsidRDefault="00230B41" w:rsidP="00230B41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Há só uma maneira de celebrar e viver o Natal como Deus quer: Fazer silêncio dentro de cada um de nós. Ou seja, abrirmos a nossa alma ao </w:t>
      </w:r>
      <w:r>
        <w:rPr>
          <w:rFonts w:ascii="Arial" w:hAnsi="Arial"/>
          <w:i/>
          <w:sz w:val="20"/>
        </w:rPr>
        <w:t>M</w:t>
      </w:r>
      <w:r w:rsidRPr="00EF0D4C">
        <w:rPr>
          <w:rFonts w:ascii="Arial" w:hAnsi="Arial"/>
          <w:i/>
          <w:sz w:val="20"/>
        </w:rPr>
        <w:t>istério do presépio</w:t>
      </w:r>
      <w:r>
        <w:rPr>
          <w:rFonts w:ascii="Arial" w:hAnsi="Arial"/>
          <w:sz w:val="20"/>
        </w:rPr>
        <w:t>, como fez Maria, a Mãe de Jesus. Irmãos, preparemos já o nosso coração para O receber, com fé e com esperança, mas sobretudo, com o calor do nosso Amor.</w:t>
      </w:r>
    </w:p>
    <w:p w:rsidR="00230B41" w:rsidRDefault="00230B41" w:rsidP="00230B41">
      <w:pPr>
        <w:ind w:right="-86"/>
        <w:outlineLvl w:val="0"/>
        <w:rPr>
          <w:rFonts w:ascii="Arial" w:hAnsi="Arial"/>
          <w:b/>
          <w:sz w:val="20"/>
          <w:u w:val="single"/>
        </w:rPr>
      </w:pPr>
    </w:p>
    <w:p w:rsidR="00230B41" w:rsidRDefault="00230B41" w:rsidP="00230B41">
      <w:pPr>
        <w:ind w:right="-86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Vem, Senhor, não tardes mais</w:t>
      </w:r>
      <w:r w:rsidRPr="0069757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! )</w:t>
      </w:r>
    </w:p>
    <w:p w:rsidR="00230B41" w:rsidRDefault="00230B41" w:rsidP="00230B41">
      <w:pPr>
        <w:ind w:right="-86"/>
        <w:rPr>
          <w:rFonts w:ascii="Arial" w:hAnsi="Arial"/>
          <w:sz w:val="20"/>
        </w:rPr>
      </w:pPr>
    </w:p>
    <w:p w:rsidR="00230B41" w:rsidRDefault="00230B41" w:rsidP="00230B41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Nós acreditamos, irmãos, que o Senhor realiza as suas promessas em favor do seu Povo. E porque Deus cumpre sempre o que promete, temos a certeza de que nos envia já o seu Filho Salvador. Rezemos, então, com a confiança de filhos. </w:t>
      </w:r>
    </w:p>
    <w:p w:rsidR="00230B41" w:rsidRPr="00EF0D4C" w:rsidRDefault="00230B41" w:rsidP="00230B41">
      <w:pPr>
        <w:ind w:right="-86"/>
        <w:rPr>
          <w:rFonts w:ascii="Arial" w:hAnsi="Arial"/>
          <w:sz w:val="16"/>
          <w:szCs w:val="16"/>
        </w:rPr>
      </w:pPr>
    </w:p>
    <w:p w:rsidR="00230B41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Jesus, que és manso e humilde, vem ensinar-nos o caminho da verdade e resgatar-nos do mal com a força da tua Graça.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230B41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Vem, Jesus, vem libertar-nos dos pecados e defeitos, e não tardes, Tu que és o desejado das nações, o nosso Redentor.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230B41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Jesus, Tu que és o esplendor da Luz eterna, vem iluminar todos os que vivem nas sombras do pecado e da morte.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230B41" w:rsidRDefault="00230B41" w:rsidP="00230B41">
      <w:pPr>
        <w:spacing w:line="220" w:lineRule="atLeast"/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Vem, Jesus, visitar-nos neste nosso </w:t>
      </w:r>
      <w:r w:rsidRPr="0047683D">
        <w:rPr>
          <w:rFonts w:ascii="Arial" w:hAnsi="Arial"/>
          <w:i/>
          <w:sz w:val="20"/>
        </w:rPr>
        <w:t>vale de lágrimas</w:t>
      </w:r>
      <w:r>
        <w:rPr>
          <w:rFonts w:ascii="Arial" w:hAnsi="Arial"/>
          <w:sz w:val="20"/>
        </w:rPr>
        <w:t xml:space="preserve">, Tu que és o Rei dos corações, </w:t>
      </w:r>
      <w:r w:rsidRPr="0047683D">
        <w:rPr>
          <w:rFonts w:ascii="Arial" w:hAnsi="Arial"/>
          <w:i/>
          <w:sz w:val="20"/>
        </w:rPr>
        <w:t>o Emanu</w:t>
      </w:r>
      <w:r>
        <w:rPr>
          <w:rFonts w:ascii="Arial" w:hAnsi="Arial"/>
          <w:i/>
          <w:sz w:val="20"/>
        </w:rPr>
        <w:t>e</w:t>
      </w:r>
      <w:r w:rsidRPr="0047683D">
        <w:rPr>
          <w:rFonts w:ascii="Arial" w:hAnsi="Arial"/>
          <w:i/>
          <w:sz w:val="20"/>
        </w:rPr>
        <w:t>l</w:t>
      </w:r>
      <w:r>
        <w:rPr>
          <w:rFonts w:ascii="Arial" w:hAnsi="Arial"/>
          <w:sz w:val="20"/>
        </w:rPr>
        <w:t xml:space="preserve">, o “Deus connosco”. </w:t>
      </w:r>
      <w:r>
        <w:rPr>
          <w:rFonts w:ascii="Arial" w:hAnsi="Arial"/>
          <w:i/>
          <w:sz w:val="20"/>
        </w:rPr>
        <w:t>Com toda a alma,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230B41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230B41" w:rsidRDefault="00230B41" w:rsidP="00230B41">
      <w:pPr>
        <w:ind w:left="851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Concede-nos, Senhor, saber descobrir a tua presença em todas as pessoas que fazem o bem e lutam, por amor, contra a mentira e o ódio. Continua a vir sem cessar, visitar-nos e encher-nos da Tua Alegria. Por N. S. J. C. …</w:t>
      </w:r>
    </w:p>
    <w:p w:rsidR="00230B41" w:rsidRDefault="00230B41" w:rsidP="00230B41">
      <w:pPr>
        <w:ind w:right="-86"/>
        <w:outlineLvl w:val="0"/>
        <w:rPr>
          <w:rFonts w:ascii="Arial" w:hAnsi="Arial"/>
          <w:b/>
          <w:sz w:val="20"/>
          <w:u w:val="single"/>
        </w:rPr>
      </w:pPr>
    </w:p>
    <w:p w:rsidR="00230B41" w:rsidRDefault="00230B41" w:rsidP="00230B41">
      <w:pPr>
        <w:ind w:right="-86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>
        <w:rPr>
          <w:rFonts w:ascii="Arial" w:hAnsi="Arial"/>
          <w:sz w:val="20"/>
          <w:u w:val="single"/>
        </w:rPr>
        <w:t xml:space="preserve"> </w:t>
      </w:r>
      <w:r w:rsidRPr="008238D1">
        <w:rPr>
          <w:rFonts w:ascii="Arial" w:hAnsi="Arial"/>
          <w:b/>
          <w:sz w:val="20"/>
          <w:u w:val="single"/>
        </w:rPr>
        <w:t>/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( R:  </w:t>
      </w:r>
      <w:r>
        <w:rPr>
          <w:rFonts w:ascii="Arial" w:hAnsi="Arial"/>
          <w:i/>
          <w:sz w:val="20"/>
          <w:u w:val="single"/>
        </w:rPr>
        <w:t>Prometemos viver assim o Natal</w:t>
      </w:r>
      <w:r>
        <w:rPr>
          <w:rFonts w:ascii="Arial" w:hAnsi="Arial"/>
          <w:i/>
          <w:sz w:val="20"/>
        </w:rPr>
        <w:t>! )</w:t>
      </w:r>
    </w:p>
    <w:p w:rsidR="00230B41" w:rsidRDefault="00230B41" w:rsidP="00230B41">
      <w:pPr>
        <w:ind w:right="-86"/>
        <w:rPr>
          <w:rFonts w:ascii="Arial" w:hAnsi="Arial"/>
          <w:sz w:val="20"/>
        </w:rPr>
      </w:pPr>
    </w:p>
    <w:p w:rsidR="00230B41" w:rsidRDefault="00230B41" w:rsidP="00230B41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Queremos ser a “estrela” que guia os outros até ao encontro com Jesus, neste Natal, e em todos os dias do Ano.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>.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230B41" w:rsidRDefault="00230B41" w:rsidP="00230B41">
      <w:pPr>
        <w:ind w:right="-86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Neste mundo e nesta sociedade, queremos ser para todos, essa “luz” que vem de Ti e que expulsará as trevas da terra.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/.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230B41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Como Tu, Jesus, que és o Bom “Pastor”, nós queremos ser os pastores que levem outros para a Tua Fonte de água viva.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230B41" w:rsidRPr="00EF0D4C" w:rsidRDefault="00230B41" w:rsidP="00230B41">
      <w:pPr>
        <w:ind w:right="-86"/>
        <w:rPr>
          <w:rFonts w:ascii="Arial" w:hAnsi="Arial"/>
          <w:sz w:val="14"/>
          <w:szCs w:val="14"/>
        </w:rPr>
      </w:pPr>
    </w:p>
    <w:p w:rsidR="00457CB5" w:rsidRPr="0046505E" w:rsidRDefault="00230B41" w:rsidP="00230B41">
      <w:pPr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Assim, Jesus, queremos ser </w:t>
      </w:r>
      <w:r w:rsidRPr="009A0CF5">
        <w:rPr>
          <w:rFonts w:ascii="Arial" w:hAnsi="Arial"/>
          <w:i/>
          <w:sz w:val="20"/>
        </w:rPr>
        <w:t>a estrela</w:t>
      </w:r>
      <w:r>
        <w:rPr>
          <w:rFonts w:ascii="Arial" w:hAnsi="Arial"/>
          <w:sz w:val="20"/>
        </w:rPr>
        <w:t xml:space="preserve">, </w:t>
      </w:r>
      <w:r w:rsidRPr="009A0CF5">
        <w:rPr>
          <w:rFonts w:ascii="Arial" w:hAnsi="Arial"/>
          <w:i/>
          <w:sz w:val="20"/>
        </w:rPr>
        <w:t>a luz</w:t>
      </w:r>
      <w:r>
        <w:rPr>
          <w:rFonts w:ascii="Arial" w:hAnsi="Arial"/>
          <w:sz w:val="20"/>
        </w:rPr>
        <w:t xml:space="preserve"> e </w:t>
      </w:r>
      <w:r w:rsidRPr="009A0CF5">
        <w:rPr>
          <w:rFonts w:ascii="Arial" w:hAnsi="Arial"/>
          <w:i/>
          <w:sz w:val="20"/>
        </w:rPr>
        <w:t>o pastor</w:t>
      </w:r>
      <w:r>
        <w:rPr>
          <w:rFonts w:ascii="Arial" w:hAnsi="Arial"/>
          <w:sz w:val="20"/>
        </w:rPr>
        <w:t xml:space="preserve">, para os irmãos e para todos aqueles que ainda não Te conhecem. </w:t>
      </w:r>
      <w:r w:rsidRPr="002C6EA3">
        <w:rPr>
          <w:rFonts w:ascii="Arial" w:hAnsi="Arial"/>
          <w:i/>
          <w:sz w:val="20"/>
        </w:rPr>
        <w:t xml:space="preserve">Entretanto, </w:t>
      </w:r>
      <w:r>
        <w:rPr>
          <w:rFonts w:ascii="Arial" w:hAnsi="Arial"/>
          <w:i/>
          <w:sz w:val="20"/>
        </w:rPr>
        <w:t>pro</w:t>
      </w:r>
      <w:r w:rsidRPr="002C6EA3">
        <w:rPr>
          <w:rFonts w:ascii="Arial" w:hAnsi="Arial"/>
          <w:i/>
          <w:sz w:val="20"/>
        </w:rPr>
        <w:t>clamamos:</w:t>
      </w:r>
      <w:r>
        <w:rPr>
          <w:rFonts w:ascii="Arial" w:hAnsi="Arial"/>
          <w:i/>
          <w:sz w:val="20"/>
        </w:rPr>
        <w:t xml:space="preserve"> </w:t>
      </w:r>
      <w:r w:rsidRPr="00B86DD0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>.</w:t>
      </w:r>
    </w:p>
    <w:sectPr w:rsidR="00457CB5" w:rsidRPr="0046505E" w:rsidSect="00DD42BD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62D99"/>
    <w:rsid w:val="00075C2B"/>
    <w:rsid w:val="00085CF3"/>
    <w:rsid w:val="000B261D"/>
    <w:rsid w:val="000C2CF9"/>
    <w:rsid w:val="000F4A67"/>
    <w:rsid w:val="00166A79"/>
    <w:rsid w:val="0018164F"/>
    <w:rsid w:val="001F2A96"/>
    <w:rsid w:val="0022655A"/>
    <w:rsid w:val="00230B41"/>
    <w:rsid w:val="0027226D"/>
    <w:rsid w:val="002D71B8"/>
    <w:rsid w:val="00310320"/>
    <w:rsid w:val="0034500F"/>
    <w:rsid w:val="00355E64"/>
    <w:rsid w:val="003A0537"/>
    <w:rsid w:val="003A58DF"/>
    <w:rsid w:val="00407FC2"/>
    <w:rsid w:val="00457CB5"/>
    <w:rsid w:val="0046505E"/>
    <w:rsid w:val="00472B3A"/>
    <w:rsid w:val="00472B9C"/>
    <w:rsid w:val="004802AD"/>
    <w:rsid w:val="00481B35"/>
    <w:rsid w:val="004A1507"/>
    <w:rsid w:val="004A1642"/>
    <w:rsid w:val="004C705F"/>
    <w:rsid w:val="004D40FB"/>
    <w:rsid w:val="004E6F52"/>
    <w:rsid w:val="00507353"/>
    <w:rsid w:val="00507E51"/>
    <w:rsid w:val="00525B9A"/>
    <w:rsid w:val="00596DDB"/>
    <w:rsid w:val="005A6AF9"/>
    <w:rsid w:val="0062463A"/>
    <w:rsid w:val="00633493"/>
    <w:rsid w:val="0065034E"/>
    <w:rsid w:val="007803E6"/>
    <w:rsid w:val="007A733F"/>
    <w:rsid w:val="007C5F47"/>
    <w:rsid w:val="007D2D2E"/>
    <w:rsid w:val="00813A69"/>
    <w:rsid w:val="00815EB2"/>
    <w:rsid w:val="008371C8"/>
    <w:rsid w:val="0085309D"/>
    <w:rsid w:val="00865C2C"/>
    <w:rsid w:val="008B6FA1"/>
    <w:rsid w:val="008C0C09"/>
    <w:rsid w:val="009500E6"/>
    <w:rsid w:val="009537AC"/>
    <w:rsid w:val="00990768"/>
    <w:rsid w:val="009A2BB3"/>
    <w:rsid w:val="009B2F81"/>
    <w:rsid w:val="009C1653"/>
    <w:rsid w:val="009E4C89"/>
    <w:rsid w:val="009F1F64"/>
    <w:rsid w:val="009F407A"/>
    <w:rsid w:val="009F545B"/>
    <w:rsid w:val="00A00F38"/>
    <w:rsid w:val="00A3788D"/>
    <w:rsid w:val="00A673CE"/>
    <w:rsid w:val="00A85B80"/>
    <w:rsid w:val="00AC3DD8"/>
    <w:rsid w:val="00AE3305"/>
    <w:rsid w:val="00AF4E4B"/>
    <w:rsid w:val="00B20BB8"/>
    <w:rsid w:val="00B25564"/>
    <w:rsid w:val="00B90CAE"/>
    <w:rsid w:val="00BB3073"/>
    <w:rsid w:val="00BD2BA8"/>
    <w:rsid w:val="00C15C9C"/>
    <w:rsid w:val="00C23D67"/>
    <w:rsid w:val="00C26EA2"/>
    <w:rsid w:val="00C30009"/>
    <w:rsid w:val="00C35E9B"/>
    <w:rsid w:val="00C85BCA"/>
    <w:rsid w:val="00CB044B"/>
    <w:rsid w:val="00D14628"/>
    <w:rsid w:val="00D24797"/>
    <w:rsid w:val="00D44E02"/>
    <w:rsid w:val="00D44F55"/>
    <w:rsid w:val="00D95330"/>
    <w:rsid w:val="00DD1A5F"/>
    <w:rsid w:val="00DD42BD"/>
    <w:rsid w:val="00E04676"/>
    <w:rsid w:val="00E46323"/>
    <w:rsid w:val="00E90C2D"/>
    <w:rsid w:val="00EB7878"/>
    <w:rsid w:val="00EC6B07"/>
    <w:rsid w:val="00ED4ECA"/>
    <w:rsid w:val="00EF0D4C"/>
    <w:rsid w:val="00F11023"/>
    <w:rsid w:val="00F255E3"/>
    <w:rsid w:val="00F45E40"/>
    <w:rsid w:val="00F72D18"/>
    <w:rsid w:val="00FC2364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2010-06-05T17:03:00Z</cp:lastPrinted>
  <dcterms:created xsi:type="dcterms:W3CDTF">2013-11-18T11:33:00Z</dcterms:created>
  <dcterms:modified xsi:type="dcterms:W3CDTF">2013-11-18T11:33:00Z</dcterms:modified>
</cp:coreProperties>
</file>